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A0DE" w14:textId="489C7EAB" w:rsidR="00CF61D7" w:rsidRDefault="00CF61D7" w:rsidP="00CF61D7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z w:val="28"/>
          <w:szCs w:val="28"/>
        </w:rPr>
        <w:t>溪湖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z w:val="28"/>
          <w:szCs w:val="28"/>
        </w:rPr>
        <w:t>國中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110年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2次段考</w:t>
      </w:r>
      <w:r>
        <w:rPr>
          <w:rFonts w:ascii="標楷體" w:eastAsia="標楷體" w:hAnsi="標楷體" w:hint="eastAsia"/>
          <w:kern w:val="0"/>
          <w:sz w:val="28"/>
          <w:szCs w:val="28"/>
        </w:rPr>
        <w:t>第__</w:t>
      </w:r>
      <w:r>
        <w:rPr>
          <w:rFonts w:ascii="標楷體" w:eastAsia="標楷體" w:hAnsi="標楷體"/>
          <w:kern w:val="0"/>
          <w:sz w:val="28"/>
          <w:szCs w:val="28"/>
        </w:rPr>
        <w:t>6</w:t>
      </w:r>
      <w:r>
        <w:rPr>
          <w:rFonts w:ascii="標楷體" w:eastAsia="標楷體" w:hAnsi="標楷體" w:hint="eastAsia"/>
          <w:kern w:val="0"/>
          <w:sz w:val="28"/>
          <w:szCs w:val="28"/>
        </w:rPr>
        <w:t>__份(生物)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CF61D7" w14:paraId="31A9AE72" w14:textId="77777777" w:rsidTr="00CF61D7"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1C19" w14:textId="77777777" w:rsidR="00CF61D7" w:rsidRDefault="00CF61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一、選擇題</w:t>
            </w:r>
          </w:p>
        </w:tc>
      </w:tr>
      <w:tr w:rsidR="00CF61D7" w14:paraId="17B4B4D4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0A34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4EF8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7760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A4AB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2BA1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</w:tr>
      <w:tr w:rsidR="00CF61D7" w14:paraId="553A3FF2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EDE1" w14:textId="3681E97C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8171" w14:textId="2AB0CB9F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A870" w14:textId="68EFE052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A91A" w14:textId="5070CCA3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312C" w14:textId="21AC34A4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</w:tr>
      <w:tr w:rsidR="00CF61D7" w14:paraId="4F64DD2B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1463" w14:textId="2605F44D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9FBE1F" wp14:editId="79B814E1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S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DBE7" w14:textId="3893E9F4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1EFE8CC" wp14:editId="743F39A8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110010202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00C3" w14:textId="201BD23C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84A7B2F" wp14:editId="50BA8F64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110010203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1C7F" w14:textId="56DB0217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1C2E01" wp14:editId="3A2C76EC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FDF2" w14:textId="41A9F209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6C8FA70" wp14:editId="79A4C86D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110010205</w:t>
            </w:r>
          </w:p>
        </w:tc>
      </w:tr>
      <w:tr w:rsidR="00CF61D7" w14:paraId="6F54F5AA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938F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C616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44FC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4F4B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9843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</w:p>
        </w:tc>
      </w:tr>
      <w:tr w:rsidR="00CF61D7" w14:paraId="5E445958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64DC" w14:textId="62995D45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0731" w14:textId="6B02C89F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B047" w14:textId="0D6FCEF8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6696" w14:textId="2C7C9EC2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7DAE" w14:textId="7E1F958A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</w:tr>
      <w:tr w:rsidR="00CF61D7" w14:paraId="22085684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7CB3" w14:textId="223D4D4F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ACA2FD4" wp14:editId="345E5706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110010206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E945" w14:textId="11D01B28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C203F5" wp14:editId="32737158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DADA" w14:textId="6E68BD44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76A6D60" wp14:editId="6E488023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110010208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AE6B" w14:textId="43361E65" w:rsidR="00CF61D7" w:rsidRDefault="00307986" w:rsidP="00307986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8115AF" wp14:editId="018D1EFC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110010209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14CF" w14:textId="082D7335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83D0D00" wp14:editId="3A206773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110010210</w:t>
            </w:r>
          </w:p>
        </w:tc>
      </w:tr>
      <w:tr w:rsidR="00CF61D7" w14:paraId="24C4C426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CF9C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5C5A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C9E0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86C4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F8BB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</w:p>
        </w:tc>
      </w:tr>
      <w:tr w:rsidR="00CF61D7" w14:paraId="0B64F03D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B1B5" w14:textId="396831CC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46AC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E6C4" w14:textId="797B77F5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9C1B" w14:textId="2B315A02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ACC5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CF61D7" w14:paraId="4081A057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1280" w14:textId="60232EAD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72749FB" wp14:editId="4980755C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110010211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9723" w14:textId="7B76469B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6B50763" wp14:editId="7841480E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DD01" w14:textId="73A436E2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3219C2" wp14:editId="702FC4F7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110010213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2730" w14:textId="33EDFBEB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10B89F" wp14:editId="6DB42B4C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1C47" w14:textId="340B2B21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D1CE081" wp14:editId="4D1EDCD8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110010215</w:t>
            </w:r>
          </w:p>
        </w:tc>
      </w:tr>
      <w:tr w:rsidR="00CF61D7" w14:paraId="6D6D2610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0D8F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0CA1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429F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A833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8F96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CF61D7" w14:paraId="05E179B6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12FA" w14:textId="5F2CC1F6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A850" w14:textId="67E115AA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ADF9" w14:textId="1B249E89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0A0A" w14:textId="155F00EA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00A4" w14:textId="7C79429B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</w:tr>
      <w:tr w:rsidR="00CF61D7" w14:paraId="260603EF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DE69" w14:textId="423F85DE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2BF1B5" wp14:editId="18B3BBFD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2AD3" w14:textId="7CBB2EA8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9670E3" wp14:editId="24DE3C47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C1D5" w14:textId="08FABA65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CD10BD6" wp14:editId="7036FFA8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110010218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F8C5" w14:textId="21F954D2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16868F" wp14:editId="4B1C9127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D0F0" w14:textId="77777777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AB4990A" wp14:editId="2C2D684F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110010220</w:t>
            </w:r>
          </w:p>
          <w:p w14:paraId="7C25D1B3" w14:textId="77777777" w:rsidR="00307986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D468917" w14:textId="33847914" w:rsidR="00307986" w:rsidRDefault="00307986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CF61D7" w14:paraId="7E047ADC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B3BA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C07C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DB1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8E34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55DA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25.</w:t>
            </w:r>
          </w:p>
        </w:tc>
      </w:tr>
      <w:tr w:rsidR="00CF61D7" w14:paraId="645DFA10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54FE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4C8C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5A25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1BA1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AF55" w14:textId="5433B599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</w:tr>
      <w:tr w:rsidR="00CF61D7" w14:paraId="7FF538FA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1BC5" w14:textId="2CDB45E6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CDE310" wp14:editId="644B03BD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110010221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13E1" w14:textId="719FECDF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AD9E40" wp14:editId="18BBA46F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110010222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8B3C" w14:textId="1FA27940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1C5437" wp14:editId="35B94540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110010223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573C" w14:textId="3069F846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2F10E5" wp14:editId="1221A956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7BDB" w14:textId="371DED36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C24B59" wp14:editId="3851D9D1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110010225</w:t>
            </w:r>
          </w:p>
        </w:tc>
      </w:tr>
      <w:tr w:rsidR="00CF61D7" w14:paraId="585F4785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C667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59B9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F53D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CF45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670E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30.</w:t>
            </w:r>
          </w:p>
        </w:tc>
      </w:tr>
      <w:tr w:rsidR="00CF61D7" w14:paraId="30585635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A570" w14:textId="1CA3B49B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97A7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8C9A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CCDB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D064" w14:textId="7187758B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</w:tr>
      <w:tr w:rsidR="00CF61D7" w14:paraId="278B118C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0CD7" w14:textId="2877E987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FC5676" wp14:editId="388A309E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110010226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68EC" w14:textId="4B245358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912ABE" wp14:editId="75D6C3D9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110010227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1740" w14:textId="081FCB16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2EF345A" wp14:editId="14652A98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110010228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D336" w14:textId="26B22736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C7D980" wp14:editId="281E1FAE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73BE" w14:textId="35D3DB06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A558A9" wp14:editId="636BB38C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110010230</w:t>
            </w:r>
          </w:p>
        </w:tc>
      </w:tr>
      <w:tr w:rsidR="00CF61D7" w14:paraId="3B3DCDAF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F351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1A87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9E6A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F52A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2FFC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35.</w:t>
            </w:r>
          </w:p>
        </w:tc>
      </w:tr>
      <w:tr w:rsidR="00CF61D7" w14:paraId="2916B432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8538" w14:textId="672A994C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9C98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5899" w14:textId="2B469F11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B634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D3D1" w14:textId="72BFC840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</w:tr>
      <w:tr w:rsidR="00CF61D7" w14:paraId="410E9E5E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AFA3" w14:textId="4C4774C1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9DFAD0" wp14:editId="2ED2139F">
                  <wp:extent cx="948055" cy="948055"/>
                  <wp:effectExtent l="0" t="0" r="4445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110010231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F960" w14:textId="2143C938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CFA1C6" wp14:editId="5F3F7A4D">
                  <wp:extent cx="948055" cy="948055"/>
                  <wp:effectExtent l="0" t="0" r="4445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110010232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A6B4" w14:textId="54D1A938" w:rsidR="00CF61D7" w:rsidRDefault="0030798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5419E1" wp14:editId="3FF27DD2">
                  <wp:extent cx="948055" cy="948055"/>
                  <wp:effectExtent l="0" t="0" r="4445" b="444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3B9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FD33B9">
              <w:rPr>
                <w:rFonts w:ascii="標楷體" w:eastAsia="標楷體" w:hAnsi="標楷體" w:hint="eastAsia"/>
                <w:sz w:val="16"/>
                <w:szCs w:val="16"/>
              </w:rPr>
              <w:t>S溪湖</w:t>
            </w:r>
            <w:r w:rsidR="00CF61D7">
              <w:rPr>
                <w:rFonts w:ascii="標楷體" w:eastAsia="標楷體" w:hAnsi="標楷體" w:hint="eastAsia"/>
                <w:sz w:val="16"/>
                <w:szCs w:val="16"/>
              </w:rPr>
              <w:t>110010233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FE29" w14:textId="33EAD0F6" w:rsidR="00CF61D7" w:rsidRDefault="001429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62A1" w14:textId="05A77A8E" w:rsidR="00CF61D7" w:rsidRDefault="001429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CF61D7" w14:paraId="4B445925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5ADB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742D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37.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BC69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38.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EEB9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FC3B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40.</w:t>
            </w:r>
          </w:p>
        </w:tc>
      </w:tr>
      <w:tr w:rsidR="00CF61D7" w14:paraId="6ECB1D89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C7FF" w14:textId="77777777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362A" w14:textId="31BA30C1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A966" w14:textId="7B3EDA33" w:rsidR="00CF61D7" w:rsidRDefault="00CF61D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741E" w14:textId="2F355709" w:rsidR="00CF61D7" w:rsidRDefault="00FD33B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5001" w14:textId="61810C8A" w:rsidR="00CF61D7" w:rsidRDefault="00FD33B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</w:tr>
      <w:tr w:rsidR="00142982" w14:paraId="02987661" w14:textId="77777777" w:rsidTr="00CF61D7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158C" w14:textId="4735FEE1" w:rsidR="00142982" w:rsidRDefault="00307986" w:rsidP="001429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A93C293" wp14:editId="3CA2A8E4">
                  <wp:extent cx="948055" cy="948055"/>
                  <wp:effectExtent l="0" t="0" r="4445" b="4445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2982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142982">
              <w:rPr>
                <w:rFonts w:ascii="標楷體" w:eastAsia="標楷體" w:hAnsi="標楷體" w:hint="eastAsia"/>
                <w:sz w:val="16"/>
                <w:szCs w:val="16"/>
              </w:rPr>
              <w:t>S溪湖110010234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4A3E" w14:textId="1D820D41" w:rsidR="00142982" w:rsidRDefault="00142982" w:rsidP="001429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F0B6" w14:textId="156DF369" w:rsidR="00142982" w:rsidRDefault="00307986" w:rsidP="001429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CD1C26" wp14:editId="0AB9D005">
                  <wp:extent cx="948055" cy="948055"/>
                  <wp:effectExtent l="0" t="0" r="4445" b="4445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2982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142982">
              <w:rPr>
                <w:rFonts w:ascii="標楷體" w:eastAsia="標楷體" w:hAnsi="標楷體" w:hint="eastAsia"/>
                <w:sz w:val="16"/>
                <w:szCs w:val="16"/>
              </w:rPr>
              <w:t>S溪湖1100102</w:t>
            </w:r>
            <w:r w:rsidR="00142982">
              <w:rPr>
                <w:rFonts w:ascii="標楷體" w:eastAsia="標楷體" w:hAnsi="標楷體"/>
                <w:sz w:val="16"/>
                <w:szCs w:val="16"/>
              </w:rPr>
              <w:t>35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4054" w14:textId="38B26C37" w:rsidR="00142982" w:rsidRDefault="00142982" w:rsidP="001429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E3988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B8AD" w14:textId="632CA6D1" w:rsidR="00142982" w:rsidRDefault="00142982" w:rsidP="001429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E3988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</w:tbl>
    <w:p w14:paraId="7AB9E272" w14:textId="77777777" w:rsidR="00CF61D7" w:rsidRDefault="00CF61D7" w:rsidP="00CF61D7">
      <w:pPr>
        <w:rPr>
          <w:rFonts w:ascii="標楷體" w:eastAsia="標楷體" w:hAnsi="標楷體"/>
        </w:rPr>
      </w:pPr>
    </w:p>
    <w:p w14:paraId="48312D12" w14:textId="77777777" w:rsidR="00CF61D7" w:rsidRDefault="00CF61D7" w:rsidP="00CF61D7"/>
    <w:p w14:paraId="219AD68B" w14:textId="77777777" w:rsidR="00CF61D7" w:rsidRDefault="00CF61D7" w:rsidP="00CF61D7"/>
    <w:p w14:paraId="66CB8BA2" w14:textId="77777777" w:rsidR="00096F10" w:rsidRDefault="00096F10"/>
    <w:sectPr w:rsidR="00096F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D7"/>
    <w:rsid w:val="00096F10"/>
    <w:rsid w:val="00142982"/>
    <w:rsid w:val="00307986"/>
    <w:rsid w:val="00CF61D7"/>
    <w:rsid w:val="00F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26CEF"/>
  <w15:chartTrackingRefBased/>
  <w15:docId w15:val="{976A2977-3E70-4700-9B87-9E157EEE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1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D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4</cp:revision>
  <dcterms:created xsi:type="dcterms:W3CDTF">2022-11-24T06:24:00Z</dcterms:created>
  <dcterms:modified xsi:type="dcterms:W3CDTF">2022-11-25T09:33:00Z</dcterms:modified>
</cp:coreProperties>
</file>